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06D" w14:textId="66D923AC" w:rsidR="000D122A" w:rsidRDefault="00B135D3">
      <w:r w:rsidRPr="002A44C3">
        <w:rPr>
          <w:noProof/>
          <w:lang w:eastAsia="it-IT"/>
        </w:rPr>
        <w:drawing>
          <wp:inline distT="0" distB="0" distL="0" distR="0" wp14:anchorId="371A7102" wp14:editId="0C6E2555">
            <wp:extent cx="5912193" cy="1383957"/>
            <wp:effectExtent l="19050" t="0" r="0" b="0"/>
            <wp:docPr id="1" name="Immagine 1" descr="IMG_20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090" cy="138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A75D2" w14:textId="64C6C830" w:rsidR="000F1B8B" w:rsidRDefault="000F1B8B" w:rsidP="005E587A">
      <w:pPr>
        <w:jc w:val="center"/>
      </w:pPr>
      <w:bookmarkStart w:id="0" w:name="_Hlk147129651"/>
    </w:p>
    <w:p w14:paraId="011E75CB" w14:textId="64BB02C7" w:rsidR="005379B0" w:rsidRPr="002D3666" w:rsidRDefault="005E587A" w:rsidP="005E587A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B8B" w:rsidRPr="002D3666">
        <w:rPr>
          <w:rFonts w:ascii="Times New Roman" w:hAnsi="Times New Roman" w:cs="Times New Roman"/>
          <w:sz w:val="24"/>
          <w:szCs w:val="24"/>
        </w:rPr>
        <w:t>Prot. n°</w:t>
      </w:r>
      <w:r w:rsidR="007160DB">
        <w:rPr>
          <w:rFonts w:ascii="Times New Roman" w:hAnsi="Times New Roman" w:cs="Times New Roman"/>
          <w:sz w:val="24"/>
          <w:szCs w:val="24"/>
        </w:rPr>
        <w:t xml:space="preserve"> </w:t>
      </w:r>
      <w:r w:rsidR="005C6300">
        <w:rPr>
          <w:rFonts w:ascii="Times New Roman" w:hAnsi="Times New Roman" w:cs="Times New Roman"/>
          <w:sz w:val="24"/>
          <w:szCs w:val="24"/>
        </w:rPr>
        <w:t>4223</w:t>
      </w:r>
      <w:r w:rsidR="000F1B8B" w:rsidRPr="002D3666">
        <w:rPr>
          <w:rFonts w:ascii="Times New Roman" w:hAnsi="Times New Roman" w:cs="Times New Roman"/>
          <w:sz w:val="24"/>
          <w:szCs w:val="24"/>
        </w:rPr>
        <w:t>/</w:t>
      </w:r>
      <w:r w:rsidR="00BE6B25" w:rsidRPr="002D3666">
        <w:rPr>
          <w:rFonts w:ascii="Times New Roman" w:hAnsi="Times New Roman" w:cs="Times New Roman"/>
          <w:sz w:val="24"/>
          <w:szCs w:val="24"/>
        </w:rPr>
        <w:t>A26a</w:t>
      </w:r>
      <w:r w:rsidR="000F1B8B" w:rsidRPr="002D36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1B8B" w:rsidRPr="002D3666">
        <w:rPr>
          <w:rFonts w:ascii="Times New Roman" w:hAnsi="Times New Roman" w:cs="Times New Roman"/>
          <w:sz w:val="24"/>
          <w:szCs w:val="24"/>
        </w:rPr>
        <w:t xml:space="preserve">     TARANTO,</w:t>
      </w:r>
      <w:r w:rsidR="000C6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512F0" w:rsidRPr="0066098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512F0" w:rsidRPr="002D3666">
        <w:rPr>
          <w:rFonts w:ascii="Times New Roman" w:hAnsi="Times New Roman" w:cs="Times New Roman"/>
          <w:b/>
          <w:sz w:val="24"/>
          <w:szCs w:val="24"/>
        </w:rPr>
        <w:t>/202</w:t>
      </w:r>
      <w:r w:rsidR="00735BB8">
        <w:rPr>
          <w:rFonts w:ascii="Times New Roman" w:hAnsi="Times New Roman" w:cs="Times New Roman"/>
          <w:b/>
          <w:sz w:val="24"/>
          <w:szCs w:val="24"/>
        </w:rPr>
        <w:t>3</w:t>
      </w:r>
    </w:p>
    <w:p w14:paraId="1B3781EF" w14:textId="587E2A07" w:rsidR="001749FB" w:rsidRPr="002D3666" w:rsidRDefault="005E587A" w:rsidP="005E58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</w:t>
      </w:r>
      <w:r w:rsidR="001749FB"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i Docenti</w:t>
      </w:r>
    </w:p>
    <w:p w14:paraId="3B805D2E" w14:textId="1A2EFFF9" w:rsidR="001749FB" w:rsidRPr="002D3666" w:rsidRDefault="005E587A" w:rsidP="005E58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</w:t>
      </w:r>
      <w:r w:rsidR="001749FB"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>Al Personale ATA</w:t>
      </w:r>
    </w:p>
    <w:p w14:paraId="3DC90B58" w14:textId="50BE6C5A" w:rsidR="001749FB" w:rsidRPr="002D3666" w:rsidRDefault="005E587A" w:rsidP="005E58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 w:rsidR="001749FB"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14:paraId="05BBFDE1" w14:textId="022CB3C0" w:rsidR="005379B0" w:rsidRPr="00727B0B" w:rsidRDefault="005E587A" w:rsidP="005E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 w:rsidR="001749FB" w:rsidRPr="002D3666">
        <w:rPr>
          <w:rFonts w:ascii="Times New Roman" w:eastAsia="Times New Roman" w:hAnsi="Times New Roman" w:cs="Times New Roman"/>
          <w:sz w:val="24"/>
          <w:szCs w:val="24"/>
          <w:lang w:eastAsia="it-IT"/>
        </w:rPr>
        <w:t>Alle famiglie</w:t>
      </w:r>
    </w:p>
    <w:p w14:paraId="333C180E" w14:textId="29884181" w:rsidR="008F2D23" w:rsidRPr="003652B3" w:rsidRDefault="008F2D23" w:rsidP="005E58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21B327" w14:textId="77777777" w:rsidR="00946105" w:rsidRPr="00F43B7B" w:rsidRDefault="00946105" w:rsidP="005E5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1AD23" w14:textId="68FBADE9" w:rsidR="00756C44" w:rsidRDefault="00BE2D34" w:rsidP="005E5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9B">
        <w:rPr>
          <w:rFonts w:ascii="Times New Roman" w:hAnsi="Times New Roman" w:cs="Times New Roman"/>
          <w:b/>
          <w:sz w:val="24"/>
          <w:szCs w:val="24"/>
        </w:rPr>
        <w:t>CIRCOLARE</w:t>
      </w:r>
      <w:r w:rsidR="00BE6B25" w:rsidRPr="00954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754" w:rsidRPr="00954F9B">
        <w:rPr>
          <w:rFonts w:ascii="Times New Roman" w:hAnsi="Times New Roman" w:cs="Times New Roman"/>
          <w:b/>
          <w:sz w:val="24"/>
          <w:szCs w:val="24"/>
        </w:rPr>
        <w:t>N^</w:t>
      </w:r>
      <w:r w:rsidR="005C6300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14:paraId="472EFCF8" w14:textId="77777777" w:rsidR="005E587A" w:rsidRPr="005E587A" w:rsidRDefault="005E587A" w:rsidP="005E587A">
      <w:pPr>
        <w:jc w:val="center"/>
        <w:rPr>
          <w:rFonts w:ascii="Times New Roman" w:hAnsi="Times New Roman" w:cs="Times New Roman"/>
        </w:rPr>
      </w:pPr>
      <w:r w:rsidRPr="005E587A">
        <w:rPr>
          <w:rFonts w:ascii="Times New Roman" w:hAnsi="Times New Roman" w:cs="Times New Roman"/>
        </w:rPr>
        <w:t>Oggetto: Comparto Istruzione e Ricerca – Sezione Scuola. Sciopero generale proclamato per il 6 ottobre 2023.</w:t>
      </w:r>
    </w:p>
    <w:p w14:paraId="70AB9F4A" w14:textId="77777777" w:rsidR="005E587A" w:rsidRPr="005E587A" w:rsidRDefault="005E587A" w:rsidP="005E587A">
      <w:pPr>
        <w:jc w:val="center"/>
        <w:rPr>
          <w:rFonts w:ascii="Times New Roman" w:hAnsi="Times New Roman" w:cs="Times New Roman"/>
        </w:rPr>
      </w:pPr>
    </w:p>
    <w:p w14:paraId="22B76673" w14:textId="23685951" w:rsidR="00505A71" w:rsidRDefault="00505A71" w:rsidP="005E58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E587A" w:rsidRPr="005E587A">
        <w:rPr>
          <w:rFonts w:ascii="Times New Roman" w:hAnsi="Times New Roman" w:cs="Times New Roman"/>
        </w:rPr>
        <w:t>Si comunica che, con la Nota ministeriale prot. n. 116922 del 29/09/2023 con cui si comunica che il SISA</w:t>
      </w:r>
    </w:p>
    <w:p w14:paraId="030ADAFD" w14:textId="1364F27D" w:rsidR="005E587A" w:rsidRPr="005E587A" w:rsidRDefault="005E587A" w:rsidP="005E587A">
      <w:pPr>
        <w:jc w:val="both"/>
        <w:rPr>
          <w:rFonts w:ascii="Times New Roman" w:hAnsi="Times New Roman" w:cs="Times New Roman"/>
        </w:rPr>
      </w:pPr>
      <w:r w:rsidRPr="005E587A">
        <w:rPr>
          <w:rFonts w:ascii="Times New Roman" w:hAnsi="Times New Roman" w:cs="Times New Roman"/>
        </w:rPr>
        <w:t xml:space="preserve"> (Sindacato Indipendente Scuola e Ambiente) ha proclamato lo sciopero nazionale di tutto il personale docente e Ata</w:t>
      </w:r>
    </w:p>
    <w:p w14:paraId="527FCE30" w14:textId="77777777" w:rsidR="005E587A" w:rsidRPr="005E587A" w:rsidRDefault="005E587A" w:rsidP="005E587A">
      <w:pPr>
        <w:jc w:val="both"/>
        <w:rPr>
          <w:rFonts w:ascii="Times New Roman" w:hAnsi="Times New Roman" w:cs="Times New Roman"/>
        </w:rPr>
      </w:pPr>
    </w:p>
    <w:p w14:paraId="6FF35C79" w14:textId="77777777" w:rsidR="005E587A" w:rsidRPr="005E587A" w:rsidRDefault="005E587A" w:rsidP="005E587A">
      <w:pPr>
        <w:jc w:val="both"/>
        <w:rPr>
          <w:rFonts w:ascii="Times New Roman" w:hAnsi="Times New Roman" w:cs="Times New Roman"/>
          <w:b/>
          <w:bCs/>
        </w:rPr>
      </w:pPr>
      <w:r w:rsidRPr="005E587A">
        <w:rPr>
          <w:rFonts w:ascii="Times New Roman" w:hAnsi="Times New Roman" w:cs="Times New Roman"/>
          <w:b/>
          <w:bCs/>
        </w:rPr>
        <w:t xml:space="preserve"> DATA, DURATA DELLO SCIOPERO E PERSONALE INTERESSATO:</w:t>
      </w:r>
    </w:p>
    <w:p w14:paraId="07CB4BA2" w14:textId="77777777" w:rsidR="005E587A" w:rsidRDefault="005E587A" w:rsidP="005E587A">
      <w:pPr>
        <w:jc w:val="both"/>
        <w:rPr>
          <w:rFonts w:ascii="Times New Roman" w:hAnsi="Times New Roman" w:cs="Times New Roman"/>
        </w:rPr>
      </w:pPr>
      <w:r w:rsidRPr="005E587A">
        <w:rPr>
          <w:rFonts w:ascii="Times New Roman" w:hAnsi="Times New Roman" w:cs="Times New Roman"/>
        </w:rPr>
        <w:t xml:space="preserve"> Lo sciopero si svolgerà il giorno </w:t>
      </w:r>
      <w:r w:rsidRPr="005E587A">
        <w:rPr>
          <w:rFonts w:ascii="Times New Roman" w:hAnsi="Times New Roman" w:cs="Times New Roman"/>
          <w:b/>
          <w:bCs/>
          <w:u w:val="single"/>
        </w:rPr>
        <w:t>venerdì 6 ottobre 2023</w:t>
      </w:r>
      <w:r w:rsidRPr="005E587A">
        <w:rPr>
          <w:rFonts w:ascii="Times New Roman" w:hAnsi="Times New Roman" w:cs="Times New Roman"/>
        </w:rPr>
        <w:t xml:space="preserve"> per l’intera giornata e interesserà tutto il personale docente </w:t>
      </w:r>
    </w:p>
    <w:p w14:paraId="3DC0F15B" w14:textId="1000BFD0" w:rsidR="005E587A" w:rsidRPr="005E587A" w:rsidRDefault="005E587A" w:rsidP="005E587A">
      <w:pPr>
        <w:jc w:val="both"/>
        <w:rPr>
          <w:rFonts w:ascii="Times New Roman" w:hAnsi="Times New Roman" w:cs="Times New Roman"/>
        </w:rPr>
      </w:pPr>
      <w:r w:rsidRPr="005E587A">
        <w:rPr>
          <w:rFonts w:ascii="Times New Roman" w:hAnsi="Times New Roman" w:cs="Times New Roman"/>
        </w:rPr>
        <w:t>e ATA, a tempo determinato e indeterminato, in servizio nell’Istituto.</w:t>
      </w:r>
    </w:p>
    <w:p w14:paraId="2DF81596" w14:textId="77777777" w:rsidR="005E587A" w:rsidRPr="005E587A" w:rsidRDefault="005E587A" w:rsidP="005E5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941E14F" w14:textId="4F6D81EB" w:rsidR="00505A71" w:rsidRDefault="005E587A" w:rsidP="00505A7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D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AZIONE DI SCIOPERO DEL  6 OTTOBRE 2023.</w:t>
      </w:r>
    </w:p>
    <w:p w14:paraId="789396E6" w14:textId="03898328" w:rsidR="005E587A" w:rsidRPr="005E587A" w:rsidRDefault="005E587A" w:rsidP="0050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D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SISA - Sindacato indipendente scuola e ambiente</w:t>
      </w:r>
      <w:r w:rsidR="00AF4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</w:t>
      </w:r>
    </w:p>
    <w:p w14:paraId="3D932B09" w14:textId="5110E905" w:rsidR="005E587A" w:rsidRPr="005E587A" w:rsidRDefault="005E587A" w:rsidP="00505A71">
      <w:pPr>
        <w:tabs>
          <w:tab w:val="left" w:pos="750"/>
        </w:tabs>
        <w:jc w:val="center"/>
        <w:rPr>
          <w:rFonts w:ascii="Times New Roman" w:hAnsi="Times New Roman" w:cs="Times New Roman"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180"/>
        <w:gridCol w:w="1340"/>
        <w:gridCol w:w="2560"/>
        <w:gridCol w:w="3000"/>
      </w:tblGrid>
      <w:tr w:rsidR="005E587A" w:rsidRPr="002D0AC1" w14:paraId="1F052C0A" w14:textId="77777777" w:rsidTr="00E969B3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C6A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Azione proclamata da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7AD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Rappresentatività a livello nazionale (1)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12C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% </w:t>
            </w:r>
            <w:proofErr w:type="gramStart"/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voti  nella</w:t>
            </w:r>
            <w:proofErr w:type="gramEnd"/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scuola per le  elezioni RSU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6BD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B83" w14:textId="582413C0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Durata dello sciopero</w:t>
            </w:r>
          </w:p>
        </w:tc>
      </w:tr>
      <w:tr w:rsidR="005E587A" w:rsidRPr="002D0AC1" w14:paraId="37FE615C" w14:textId="77777777" w:rsidTr="00E969B3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13E" w14:textId="7B167F9E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SISA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78D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0,01%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F66" w14:textId="292ACC8E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837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Nazionale scuola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FDB" w14:textId="77777777" w:rsidR="005E587A" w:rsidRPr="002D0AC1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2D0A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Intera giornata</w:t>
            </w:r>
          </w:p>
        </w:tc>
      </w:tr>
    </w:tbl>
    <w:p w14:paraId="34E9E73B" w14:textId="77777777" w:rsidR="005E587A" w:rsidRPr="005E587A" w:rsidRDefault="005E587A" w:rsidP="005E587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587A" w:rsidRPr="005E587A" w14:paraId="43E517C4" w14:textId="77777777" w:rsidTr="00E969B3">
        <w:tc>
          <w:tcPr>
            <w:tcW w:w="9628" w:type="dxa"/>
          </w:tcPr>
          <w:p w14:paraId="0C588FFD" w14:textId="77777777" w:rsidR="005E587A" w:rsidRPr="005E587A" w:rsidRDefault="005E587A" w:rsidP="005E58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Sciopero personale docente, dirigente ed ata, di ruolo e precario, delle scuole in Italia e all'estero</w:t>
            </w:r>
          </w:p>
          <w:p w14:paraId="3C989050" w14:textId="77777777" w:rsidR="005E587A" w:rsidRPr="005E587A" w:rsidRDefault="005E587A" w:rsidP="005E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CD97B7" w14:textId="77777777" w:rsidR="005E587A" w:rsidRPr="005E587A" w:rsidRDefault="005E587A" w:rsidP="005E587A">
      <w:pPr>
        <w:jc w:val="center"/>
        <w:rPr>
          <w:rFonts w:ascii="Times New Roman" w:hAnsi="Times New Roman" w:cs="Times New Roman"/>
        </w:rPr>
      </w:pPr>
    </w:p>
    <w:p w14:paraId="58421554" w14:textId="1A4500D0" w:rsidR="005E587A" w:rsidRPr="005E587A" w:rsidRDefault="00505A71" w:rsidP="00505A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  </w:t>
      </w:r>
      <w:r w:rsidR="005E587A" w:rsidRPr="003E1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Motivazioni dello sciopero SISA - Sindacato Indipendente Scuola e ambiente</w:t>
      </w:r>
    </w:p>
    <w:p w14:paraId="7A392D26" w14:textId="77777777" w:rsidR="005E587A" w:rsidRPr="005E587A" w:rsidRDefault="005E587A" w:rsidP="005E587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587A" w:rsidRPr="005E587A" w14:paraId="2875C58D" w14:textId="77777777" w:rsidTr="00505A71">
        <w:tc>
          <w:tcPr>
            <w:tcW w:w="9918" w:type="dxa"/>
          </w:tcPr>
          <w:p w14:paraId="7E8611BF" w14:textId="1654BC6C" w:rsidR="005E587A" w:rsidRPr="005E587A" w:rsidRDefault="005E587A" w:rsidP="00505A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587A">
              <w:rPr>
                <w:rFonts w:ascii="Times New Roman" w:hAnsi="Times New Roman" w:cs="Times New Roman"/>
                <w:b/>
                <w:bCs/>
                <w:color w:val="000000"/>
              </w:rPr>
              <w:t>Abolizione del concorso per dirigente scolastico e passaggio ad una figura elettiva sul modello universitario da parte del collegio dei docenti; assunzione su tutti i posti vacanti e dis</w:t>
            </w:r>
            <w:r w:rsidR="00984A7E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Pr="005E58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onibili per tutti gli ordini di scuola con immediata creazione ope legis del ruolo unico docente con uguale orario e uguale salario dall'infanzia al secondo grado, assunzione su tutti i posti vacanti e disponibili per tutti gli ordini di scuola del personale ata, concorso riservato DSGA facenti funzione con almeno tre anni di servizio nel </w:t>
            </w:r>
            <w:r w:rsidRPr="005E587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medesimo ruolo anche se privi di laurea ma</w:t>
            </w:r>
            <w:r w:rsidR="00AF4C91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  <w:r w:rsidRPr="005E587A">
              <w:rPr>
                <w:rFonts w:ascii="Times New Roman" w:hAnsi="Times New Roman" w:cs="Times New Roman"/>
                <w:b/>
                <w:bCs/>
                <w:color w:val="000000"/>
              </w:rPr>
              <w:t>istrale, recupero inflazione manifestatasi in questi mesi e aumenti degli stipendi almeno del 20%, introduzione dello studio dell'arabo, russo, e cinese nelle scuole secondarie superiori, ope legis pensionamento volontario a partire dall'a.s. 24/25  con decurtazione del 2,5% per ciascun anno mancante rispetto ai 40  per tutti coloro che hanno almeno 30 anni di servizio e contributi senza vincoli anagrafici, revisione del sistema di reclutamento dei docenti, abolizione dei 60 CFU, ritorno alla contrattazione per i percorsi di valorizzazione professionale, contro il blocco della mobilità che deve essere libera come in tutti i Paesi della Comunità, abolizione della scuola di Alta Formazione, impegno per l'ambiente e per il clima.</w:t>
            </w:r>
          </w:p>
          <w:p w14:paraId="7863D1D5" w14:textId="77777777" w:rsidR="005E587A" w:rsidRPr="005E587A" w:rsidRDefault="005E587A" w:rsidP="005E58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287EB9" w14:textId="77777777" w:rsidR="005E587A" w:rsidRPr="005E587A" w:rsidRDefault="005E587A" w:rsidP="005E587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20"/>
        <w:gridCol w:w="1700"/>
        <w:gridCol w:w="1340"/>
        <w:gridCol w:w="1260"/>
        <w:gridCol w:w="1180"/>
        <w:gridCol w:w="960"/>
        <w:gridCol w:w="960"/>
      </w:tblGrid>
      <w:tr w:rsidR="005E587A" w:rsidRPr="003E1A56" w14:paraId="2BF00BDE" w14:textId="77777777" w:rsidTr="00E969B3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A81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scioperi precedenti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4E6" w14:textId="69F63CAC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3D2" w14:textId="26829191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815" w14:textId="7A171D8C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A78" w14:textId="63D574B3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A51" w14:textId="0EEAE626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E68" w14:textId="648C019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9279" w14:textId="6A25EA20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5E587A" w:rsidRPr="003E1A56" w14:paraId="5FA1AF72" w14:textId="77777777" w:rsidTr="00E969B3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0A4F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731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903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322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48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con altre sigle sndacali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5AD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20F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F2A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5E587A" w:rsidRPr="003E1A56" w14:paraId="23146F17" w14:textId="77777777" w:rsidTr="00E969B3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34E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E7A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23/09/2022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1AC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E4A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81FE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9E0" w14:textId="4B93B985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945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8DB" w14:textId="7D4112BB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5E587A" w:rsidRPr="003E1A56" w14:paraId="6446ED71" w14:textId="77777777" w:rsidTr="00E969B3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DA0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CC6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18/11/2022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61E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CBD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7F35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835" w14:textId="447893F5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EEE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CF5" w14:textId="60D0F9F0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5E587A" w:rsidRPr="003E1A56" w14:paraId="47869DF3" w14:textId="77777777" w:rsidTr="00E969B3">
        <w:trPr>
          <w:trHeight w:val="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EB1C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998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08/03/2023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D71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intera giornata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DFF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039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A94" w14:textId="4C116785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A82" w14:textId="77777777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E1A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6A7" w14:textId="52BD3268" w:rsidR="005E587A" w:rsidRPr="003E1A56" w:rsidRDefault="005E587A" w:rsidP="005E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0317EE38" w14:textId="77777777" w:rsidR="002B4CC9" w:rsidRPr="005E587A" w:rsidRDefault="002B4CC9" w:rsidP="00505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9D2E" w14:textId="77777777" w:rsidR="002B4CC9" w:rsidRPr="005E587A" w:rsidRDefault="002B4CC9" w:rsidP="005E5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C874" w14:textId="319A98D9" w:rsidR="002B4CC9" w:rsidRPr="005E587A" w:rsidRDefault="002B4CC9" w:rsidP="00505A71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Tutto il personale interessato è tenuto a compilare il </w:t>
      </w:r>
      <w:r w:rsidRPr="005E58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format di seguito allegato</w:t>
      </w: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 entro il</w:t>
      </w:r>
      <w:r w:rsidR="00AD4506"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505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03/10</w:t>
      </w:r>
      <w:r w:rsidRPr="005E5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/2023</w:t>
      </w: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14:paraId="4572D358" w14:textId="77777777" w:rsidR="002B4CC9" w:rsidRPr="005E587A" w:rsidRDefault="002B4CC9" w:rsidP="00505A71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Si informa che si prevede l’erogazione dei seguenti servizi:</w:t>
      </w:r>
    </w:p>
    <w:p w14:paraId="6122C290" w14:textId="77777777" w:rsidR="002B4CC9" w:rsidRPr="005E587A" w:rsidRDefault="002B4CC9" w:rsidP="00505A71">
      <w:pPr>
        <w:pStyle w:val="Paragrafoelenco"/>
        <w:numPr>
          <w:ilvl w:val="0"/>
          <w:numId w:val="15"/>
        </w:num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Attività didattica in tutti i plessi ed in tutte le classi;</w:t>
      </w:r>
    </w:p>
    <w:p w14:paraId="0D8F0839" w14:textId="77777777" w:rsidR="002B4CC9" w:rsidRPr="005E587A" w:rsidRDefault="002B4CC9" w:rsidP="00505A71">
      <w:pPr>
        <w:spacing w:line="276" w:lineRule="auto"/>
        <w:ind w:righ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Ricevimento al pubblico nel plesso GIUSTI in via Galeso n. 63 Taranto</w:t>
      </w:r>
    </w:p>
    <w:p w14:paraId="433B3A7D" w14:textId="77777777" w:rsidR="002B4CC9" w:rsidRPr="005E587A" w:rsidRDefault="002B4CC9" w:rsidP="00505A7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s-ES_tradnl" w:eastAsia="it-IT"/>
        </w:rPr>
      </w:pPr>
      <w:r w:rsidRPr="005E587A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val="es-ES_tradnl" w:eastAsia="it-IT"/>
        </w:rPr>
        <w:t>Come di consueto, si chiede ai singoli docenti di preavvertire le famiglie, per il tramite degli alunni, che in tal giorno non risulta assicurato il servizio scolastico e che i Genitori perciò, accompagnando gli alunni, si accertino della presenza nella scuola del personale scolastico.</w:t>
      </w:r>
    </w:p>
    <w:p w14:paraId="523FA7B3" w14:textId="77777777" w:rsidR="002B4CC9" w:rsidRPr="005E587A" w:rsidRDefault="002B4CC9" w:rsidP="0050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115325" w14:textId="77777777" w:rsidR="002B4CC9" w:rsidRPr="005E587A" w:rsidRDefault="002B4CC9" w:rsidP="005E5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sz w:val="24"/>
          <w:szCs w:val="24"/>
          <w:lang w:eastAsia="it-IT"/>
        </w:rPr>
        <w:t>Dott.ssa Antonietta IOSSA</w:t>
      </w:r>
    </w:p>
    <w:p w14:paraId="06AF9979" w14:textId="77777777" w:rsidR="002B4CC9" w:rsidRPr="005E587A" w:rsidRDefault="002B4CC9" w:rsidP="005E5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9F6125" w14:textId="77777777" w:rsidR="002B4CC9" w:rsidRPr="005E587A" w:rsidRDefault="002B4CC9" w:rsidP="005E5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587A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autografa omessa ai sensi</w:t>
      </w:r>
    </w:p>
    <w:p w14:paraId="125E8609" w14:textId="77777777" w:rsidR="002B4CC9" w:rsidRPr="005E587A" w:rsidRDefault="002B4CC9" w:rsidP="005E5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87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3 del D. Lgs. n. 39/1993</w:t>
      </w:r>
    </w:p>
    <w:p w14:paraId="4F48C695" w14:textId="77777777" w:rsidR="002B4CC9" w:rsidRPr="005E587A" w:rsidRDefault="002B4CC9" w:rsidP="005E58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72EA0" w14:textId="77777777" w:rsidR="002B4CC9" w:rsidRPr="005E587A" w:rsidRDefault="002B4CC9" w:rsidP="005E587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6C48A90" w14:textId="77777777" w:rsidR="002B4CC9" w:rsidRPr="005E587A" w:rsidRDefault="002B4CC9" w:rsidP="005E587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04995F" w14:textId="77777777" w:rsidR="002B4CC9" w:rsidRPr="005E587A" w:rsidRDefault="002B4CC9" w:rsidP="005E587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7C89EF" w14:textId="77777777" w:rsidR="002B4CC9" w:rsidRPr="005E587A" w:rsidRDefault="002B4CC9" w:rsidP="005E587A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4816941" w14:textId="1F3E1C60" w:rsidR="002B4CC9" w:rsidRPr="005E587A" w:rsidRDefault="002B4CC9" w:rsidP="005E587A">
      <w:pPr>
        <w:pStyle w:val="Paragrafoelenco"/>
        <w:widowControl w:val="0"/>
        <w:tabs>
          <w:tab w:val="left" w:pos="477"/>
          <w:tab w:val="left" w:pos="478"/>
        </w:tabs>
        <w:autoSpaceDE w:val="0"/>
        <w:autoSpaceDN w:val="0"/>
        <w:spacing w:before="2" w:after="0" w:line="240" w:lineRule="auto"/>
        <w:ind w:left="477"/>
        <w:contextualSpacing w:val="0"/>
        <w:jc w:val="center"/>
        <w:rPr>
          <w:rFonts w:ascii="Times New Roman" w:hAnsi="Times New Roman" w:cs="Times New Roman"/>
          <w:sz w:val="24"/>
          <w:szCs w:val="24"/>
        </w:rPr>
        <w:sectPr w:rsidR="002B4CC9" w:rsidRPr="005E587A" w:rsidSect="005E587A">
          <w:pgSz w:w="11910" w:h="16840"/>
          <w:pgMar w:top="600" w:right="3" w:bottom="760" w:left="709" w:header="720" w:footer="720" w:gutter="0"/>
          <w:cols w:space="720"/>
          <w:docGrid w:linePitch="299"/>
        </w:sectPr>
      </w:pPr>
    </w:p>
    <w:bookmarkEnd w:id="0"/>
    <w:p w14:paraId="469F36E3" w14:textId="77777777" w:rsidR="002B4CC9" w:rsidRPr="005E587A" w:rsidRDefault="002B4CC9" w:rsidP="005E587A">
      <w:pPr>
        <w:pStyle w:val="Corpotesto"/>
        <w:jc w:val="center"/>
        <w:rPr>
          <w:sz w:val="24"/>
          <w:szCs w:val="24"/>
        </w:rPr>
      </w:pPr>
    </w:p>
    <w:p w14:paraId="556649CA" w14:textId="77777777" w:rsidR="00505A71" w:rsidRPr="005E587A" w:rsidRDefault="00505A71">
      <w:pPr>
        <w:pStyle w:val="Corpotesto"/>
        <w:jc w:val="center"/>
        <w:rPr>
          <w:sz w:val="24"/>
          <w:szCs w:val="24"/>
        </w:rPr>
      </w:pPr>
    </w:p>
    <w:sectPr w:rsidR="00505A71" w:rsidRPr="005E5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61"/>
    <w:multiLevelType w:val="hybridMultilevel"/>
    <w:tmpl w:val="41829CA2"/>
    <w:lvl w:ilvl="0" w:tplc="0410000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2" w:hanging="360"/>
      </w:pPr>
      <w:rPr>
        <w:rFonts w:ascii="Wingdings" w:hAnsi="Wingdings" w:hint="default"/>
      </w:rPr>
    </w:lvl>
  </w:abstractNum>
  <w:abstractNum w:abstractNumId="1" w15:restartNumberingAfterBreak="0">
    <w:nsid w:val="03B01876"/>
    <w:multiLevelType w:val="hybridMultilevel"/>
    <w:tmpl w:val="4C607DDE"/>
    <w:lvl w:ilvl="0" w:tplc="6150A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A16"/>
    <w:multiLevelType w:val="hybridMultilevel"/>
    <w:tmpl w:val="45983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7929"/>
    <w:multiLevelType w:val="hybridMultilevel"/>
    <w:tmpl w:val="92902D4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D494B64"/>
    <w:multiLevelType w:val="multilevel"/>
    <w:tmpl w:val="1FB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A67F0"/>
    <w:multiLevelType w:val="hybridMultilevel"/>
    <w:tmpl w:val="7A347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24B5"/>
    <w:multiLevelType w:val="hybridMultilevel"/>
    <w:tmpl w:val="5EC871FE"/>
    <w:lvl w:ilvl="0" w:tplc="F2EE26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289A"/>
    <w:multiLevelType w:val="hybridMultilevel"/>
    <w:tmpl w:val="875E877C"/>
    <w:lvl w:ilvl="0" w:tplc="FFFFFFFF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5E863AA"/>
    <w:multiLevelType w:val="hybridMultilevel"/>
    <w:tmpl w:val="E326D686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321C33"/>
    <w:multiLevelType w:val="hybridMultilevel"/>
    <w:tmpl w:val="5D2CEA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32BB"/>
    <w:multiLevelType w:val="hybridMultilevel"/>
    <w:tmpl w:val="65EEC290"/>
    <w:lvl w:ilvl="0" w:tplc="452898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1DD2B8C"/>
    <w:multiLevelType w:val="hybridMultilevel"/>
    <w:tmpl w:val="A260C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E307756"/>
    <w:multiLevelType w:val="hybridMultilevel"/>
    <w:tmpl w:val="057E0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299"/>
    <w:multiLevelType w:val="hybridMultilevel"/>
    <w:tmpl w:val="97004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7D26"/>
    <w:multiLevelType w:val="hybridMultilevel"/>
    <w:tmpl w:val="E8942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E1678"/>
    <w:multiLevelType w:val="multilevel"/>
    <w:tmpl w:val="781C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1566F"/>
    <w:multiLevelType w:val="multilevel"/>
    <w:tmpl w:val="4BC0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26DCF"/>
    <w:multiLevelType w:val="hybridMultilevel"/>
    <w:tmpl w:val="C9C40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5703"/>
    <w:multiLevelType w:val="multilevel"/>
    <w:tmpl w:val="CDFAA6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33BD3"/>
    <w:multiLevelType w:val="hybridMultilevel"/>
    <w:tmpl w:val="E81CF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11A81"/>
    <w:multiLevelType w:val="multilevel"/>
    <w:tmpl w:val="1B1A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6FB"/>
    <w:multiLevelType w:val="hybridMultilevel"/>
    <w:tmpl w:val="00FE6E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56A"/>
    <w:multiLevelType w:val="hybridMultilevel"/>
    <w:tmpl w:val="F926C4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317FF"/>
    <w:multiLevelType w:val="multilevel"/>
    <w:tmpl w:val="9ED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984BDF"/>
    <w:multiLevelType w:val="hybridMultilevel"/>
    <w:tmpl w:val="01FA4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7E0"/>
    <w:multiLevelType w:val="hybridMultilevel"/>
    <w:tmpl w:val="BB2656B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990"/>
    <w:multiLevelType w:val="hybridMultilevel"/>
    <w:tmpl w:val="AB1AAF7A"/>
    <w:lvl w:ilvl="0" w:tplc="4AF029EA">
      <w:numFmt w:val="bullet"/>
      <w:lvlText w:val="-"/>
      <w:lvlJc w:val="left"/>
      <w:pPr>
        <w:ind w:left="486" w:hanging="366"/>
      </w:pPr>
      <w:rPr>
        <w:rFonts w:hint="default"/>
        <w:w w:val="104"/>
        <w:lang w:val="it-IT" w:eastAsia="en-US" w:bidi="ar-SA"/>
      </w:rPr>
    </w:lvl>
    <w:lvl w:ilvl="1" w:tplc="6E309208">
      <w:numFmt w:val="bullet"/>
      <w:lvlText w:val="•"/>
      <w:lvlJc w:val="left"/>
      <w:pPr>
        <w:ind w:left="1542" w:hanging="366"/>
      </w:pPr>
      <w:rPr>
        <w:rFonts w:hint="default"/>
        <w:lang w:val="it-IT" w:eastAsia="en-US" w:bidi="ar-SA"/>
      </w:rPr>
    </w:lvl>
    <w:lvl w:ilvl="2" w:tplc="D9B0F838">
      <w:numFmt w:val="bullet"/>
      <w:lvlText w:val="•"/>
      <w:lvlJc w:val="left"/>
      <w:pPr>
        <w:ind w:left="2604" w:hanging="366"/>
      </w:pPr>
      <w:rPr>
        <w:rFonts w:hint="default"/>
        <w:lang w:val="it-IT" w:eastAsia="en-US" w:bidi="ar-SA"/>
      </w:rPr>
    </w:lvl>
    <w:lvl w:ilvl="3" w:tplc="3CF4A8AE">
      <w:numFmt w:val="bullet"/>
      <w:lvlText w:val="•"/>
      <w:lvlJc w:val="left"/>
      <w:pPr>
        <w:ind w:left="3667" w:hanging="366"/>
      </w:pPr>
      <w:rPr>
        <w:rFonts w:hint="default"/>
        <w:lang w:val="it-IT" w:eastAsia="en-US" w:bidi="ar-SA"/>
      </w:rPr>
    </w:lvl>
    <w:lvl w:ilvl="4" w:tplc="86E8F9E0">
      <w:numFmt w:val="bullet"/>
      <w:lvlText w:val="•"/>
      <w:lvlJc w:val="left"/>
      <w:pPr>
        <w:ind w:left="4729" w:hanging="366"/>
      </w:pPr>
      <w:rPr>
        <w:rFonts w:hint="default"/>
        <w:lang w:val="it-IT" w:eastAsia="en-US" w:bidi="ar-SA"/>
      </w:rPr>
    </w:lvl>
    <w:lvl w:ilvl="5" w:tplc="A24017D6">
      <w:numFmt w:val="bullet"/>
      <w:lvlText w:val="•"/>
      <w:lvlJc w:val="left"/>
      <w:pPr>
        <w:ind w:left="5792" w:hanging="366"/>
      </w:pPr>
      <w:rPr>
        <w:rFonts w:hint="default"/>
        <w:lang w:val="it-IT" w:eastAsia="en-US" w:bidi="ar-SA"/>
      </w:rPr>
    </w:lvl>
    <w:lvl w:ilvl="6" w:tplc="AFA83E8E">
      <w:numFmt w:val="bullet"/>
      <w:lvlText w:val="•"/>
      <w:lvlJc w:val="left"/>
      <w:pPr>
        <w:ind w:left="6854" w:hanging="366"/>
      </w:pPr>
      <w:rPr>
        <w:rFonts w:hint="default"/>
        <w:lang w:val="it-IT" w:eastAsia="en-US" w:bidi="ar-SA"/>
      </w:rPr>
    </w:lvl>
    <w:lvl w:ilvl="7" w:tplc="283AC0D0">
      <w:numFmt w:val="bullet"/>
      <w:lvlText w:val="•"/>
      <w:lvlJc w:val="left"/>
      <w:pPr>
        <w:ind w:left="7916" w:hanging="366"/>
      </w:pPr>
      <w:rPr>
        <w:rFonts w:hint="default"/>
        <w:lang w:val="it-IT" w:eastAsia="en-US" w:bidi="ar-SA"/>
      </w:rPr>
    </w:lvl>
    <w:lvl w:ilvl="8" w:tplc="7B82A87E">
      <w:numFmt w:val="bullet"/>
      <w:lvlText w:val="•"/>
      <w:lvlJc w:val="left"/>
      <w:pPr>
        <w:ind w:left="8979" w:hanging="366"/>
      </w:pPr>
      <w:rPr>
        <w:rFonts w:hint="default"/>
        <w:lang w:val="it-IT" w:eastAsia="en-US" w:bidi="ar-SA"/>
      </w:rPr>
    </w:lvl>
  </w:abstractNum>
  <w:abstractNum w:abstractNumId="28" w15:restartNumberingAfterBreak="0">
    <w:nsid w:val="74953C42"/>
    <w:multiLevelType w:val="multilevel"/>
    <w:tmpl w:val="C62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B5B9C"/>
    <w:multiLevelType w:val="multilevel"/>
    <w:tmpl w:val="506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258266">
    <w:abstractNumId w:val="12"/>
  </w:num>
  <w:num w:numId="2" w16cid:durableId="318197517">
    <w:abstractNumId w:val="0"/>
  </w:num>
  <w:num w:numId="3" w16cid:durableId="1416630388">
    <w:abstractNumId w:val="4"/>
  </w:num>
  <w:num w:numId="4" w16cid:durableId="1883008692">
    <w:abstractNumId w:val="21"/>
  </w:num>
  <w:num w:numId="5" w16cid:durableId="1224560786">
    <w:abstractNumId w:val="28"/>
  </w:num>
  <w:num w:numId="6" w16cid:durableId="1247886206">
    <w:abstractNumId w:val="16"/>
  </w:num>
  <w:num w:numId="7" w16cid:durableId="223222143">
    <w:abstractNumId w:val="17"/>
  </w:num>
  <w:num w:numId="8" w16cid:durableId="1124273977">
    <w:abstractNumId w:val="24"/>
  </w:num>
  <w:num w:numId="9" w16cid:durableId="1771701454">
    <w:abstractNumId w:val="3"/>
  </w:num>
  <w:num w:numId="10" w16cid:durableId="1708947069">
    <w:abstractNumId w:val="13"/>
  </w:num>
  <w:num w:numId="11" w16cid:durableId="13270280">
    <w:abstractNumId w:val="23"/>
  </w:num>
  <w:num w:numId="12" w16cid:durableId="2025472553">
    <w:abstractNumId w:val="20"/>
  </w:num>
  <w:num w:numId="13" w16cid:durableId="1696465086">
    <w:abstractNumId w:val="8"/>
  </w:num>
  <w:num w:numId="14" w16cid:durableId="489175024">
    <w:abstractNumId w:val="1"/>
  </w:num>
  <w:num w:numId="15" w16cid:durableId="415903473">
    <w:abstractNumId w:val="2"/>
  </w:num>
  <w:num w:numId="16" w16cid:durableId="540677090">
    <w:abstractNumId w:val="6"/>
  </w:num>
  <w:num w:numId="17" w16cid:durableId="810096974">
    <w:abstractNumId w:val="22"/>
  </w:num>
  <w:num w:numId="18" w16cid:durableId="222719691">
    <w:abstractNumId w:val="15"/>
  </w:num>
  <w:num w:numId="19" w16cid:durableId="2042824842">
    <w:abstractNumId w:val="19"/>
  </w:num>
  <w:num w:numId="20" w16cid:durableId="943344779">
    <w:abstractNumId w:val="29"/>
  </w:num>
  <w:num w:numId="21" w16cid:durableId="1255213709">
    <w:abstractNumId w:val="25"/>
  </w:num>
  <w:num w:numId="22" w16cid:durableId="829444790">
    <w:abstractNumId w:val="26"/>
  </w:num>
  <w:num w:numId="23" w16cid:durableId="1845052945">
    <w:abstractNumId w:val="27"/>
  </w:num>
  <w:num w:numId="24" w16cid:durableId="1275941173">
    <w:abstractNumId w:val="10"/>
  </w:num>
  <w:num w:numId="25" w16cid:durableId="1230111974">
    <w:abstractNumId w:val="7"/>
  </w:num>
  <w:num w:numId="26" w16cid:durableId="851379981">
    <w:abstractNumId w:val="9"/>
  </w:num>
  <w:num w:numId="27" w16cid:durableId="1393574122">
    <w:abstractNumId w:val="5"/>
  </w:num>
  <w:num w:numId="28" w16cid:durableId="331110046">
    <w:abstractNumId w:val="14"/>
  </w:num>
  <w:num w:numId="29" w16cid:durableId="560213169">
    <w:abstractNumId w:val="11"/>
  </w:num>
  <w:num w:numId="30" w16cid:durableId="2079354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D3"/>
    <w:rsid w:val="00003971"/>
    <w:rsid w:val="00005F05"/>
    <w:rsid w:val="000147EB"/>
    <w:rsid w:val="000161EA"/>
    <w:rsid w:val="00017258"/>
    <w:rsid w:val="000238FF"/>
    <w:rsid w:val="0006315A"/>
    <w:rsid w:val="000A7C01"/>
    <w:rsid w:val="000B6F27"/>
    <w:rsid w:val="000B74A7"/>
    <w:rsid w:val="000C668C"/>
    <w:rsid w:val="000D122A"/>
    <w:rsid w:val="000F1B8B"/>
    <w:rsid w:val="0011226B"/>
    <w:rsid w:val="001147BC"/>
    <w:rsid w:val="00142155"/>
    <w:rsid w:val="00155DD9"/>
    <w:rsid w:val="00155F94"/>
    <w:rsid w:val="001560E6"/>
    <w:rsid w:val="00161407"/>
    <w:rsid w:val="001736B9"/>
    <w:rsid w:val="001749FB"/>
    <w:rsid w:val="00186E96"/>
    <w:rsid w:val="001974BB"/>
    <w:rsid w:val="001C267D"/>
    <w:rsid w:val="001D25DB"/>
    <w:rsid w:val="001D3B3A"/>
    <w:rsid w:val="001D777E"/>
    <w:rsid w:val="00200A22"/>
    <w:rsid w:val="00225C6C"/>
    <w:rsid w:val="00245C35"/>
    <w:rsid w:val="00252DA6"/>
    <w:rsid w:val="002563BB"/>
    <w:rsid w:val="00263F90"/>
    <w:rsid w:val="0026791D"/>
    <w:rsid w:val="00271B5C"/>
    <w:rsid w:val="00275C1B"/>
    <w:rsid w:val="002814F6"/>
    <w:rsid w:val="0028204A"/>
    <w:rsid w:val="002867CB"/>
    <w:rsid w:val="00296A06"/>
    <w:rsid w:val="002A3AF5"/>
    <w:rsid w:val="002B4CC9"/>
    <w:rsid w:val="002C154B"/>
    <w:rsid w:val="002D3666"/>
    <w:rsid w:val="00307406"/>
    <w:rsid w:val="00315D76"/>
    <w:rsid w:val="00315EA9"/>
    <w:rsid w:val="003265A6"/>
    <w:rsid w:val="00334700"/>
    <w:rsid w:val="0035507E"/>
    <w:rsid w:val="00364C89"/>
    <w:rsid w:val="003652B3"/>
    <w:rsid w:val="003B52E8"/>
    <w:rsid w:val="003D219E"/>
    <w:rsid w:val="003D5042"/>
    <w:rsid w:val="003D7FB0"/>
    <w:rsid w:val="004162F9"/>
    <w:rsid w:val="004261E9"/>
    <w:rsid w:val="004410D0"/>
    <w:rsid w:val="00455A3D"/>
    <w:rsid w:val="00472A82"/>
    <w:rsid w:val="00472F45"/>
    <w:rsid w:val="00490C6D"/>
    <w:rsid w:val="00492DD0"/>
    <w:rsid w:val="004930DC"/>
    <w:rsid w:val="00494145"/>
    <w:rsid w:val="004A098E"/>
    <w:rsid w:val="004A12E7"/>
    <w:rsid w:val="004B71DF"/>
    <w:rsid w:val="004C5D6D"/>
    <w:rsid w:val="004D2432"/>
    <w:rsid w:val="004E259E"/>
    <w:rsid w:val="004F57E1"/>
    <w:rsid w:val="005007DE"/>
    <w:rsid w:val="00505A71"/>
    <w:rsid w:val="005379B0"/>
    <w:rsid w:val="00547FC8"/>
    <w:rsid w:val="005570D1"/>
    <w:rsid w:val="00564E40"/>
    <w:rsid w:val="00577C6E"/>
    <w:rsid w:val="00593518"/>
    <w:rsid w:val="005972E6"/>
    <w:rsid w:val="005975F9"/>
    <w:rsid w:val="005A0FDD"/>
    <w:rsid w:val="005B1B00"/>
    <w:rsid w:val="005C6300"/>
    <w:rsid w:val="005C7FDB"/>
    <w:rsid w:val="005E587A"/>
    <w:rsid w:val="00607713"/>
    <w:rsid w:val="00625C8F"/>
    <w:rsid w:val="006554E4"/>
    <w:rsid w:val="00660983"/>
    <w:rsid w:val="00664270"/>
    <w:rsid w:val="00664CD3"/>
    <w:rsid w:val="00667E83"/>
    <w:rsid w:val="006708D9"/>
    <w:rsid w:val="006A47FC"/>
    <w:rsid w:val="006A4BFD"/>
    <w:rsid w:val="006C2C6C"/>
    <w:rsid w:val="006D2CA8"/>
    <w:rsid w:val="006D356D"/>
    <w:rsid w:val="007160DB"/>
    <w:rsid w:val="00716ACD"/>
    <w:rsid w:val="00727B0B"/>
    <w:rsid w:val="00735BB8"/>
    <w:rsid w:val="00751F3C"/>
    <w:rsid w:val="00756C44"/>
    <w:rsid w:val="00766106"/>
    <w:rsid w:val="00780484"/>
    <w:rsid w:val="0078084A"/>
    <w:rsid w:val="007919E9"/>
    <w:rsid w:val="007925B5"/>
    <w:rsid w:val="00794EA0"/>
    <w:rsid w:val="00797D6E"/>
    <w:rsid w:val="007A50CB"/>
    <w:rsid w:val="007C2165"/>
    <w:rsid w:val="007D0204"/>
    <w:rsid w:val="007E71A4"/>
    <w:rsid w:val="007F101F"/>
    <w:rsid w:val="008124D1"/>
    <w:rsid w:val="00812A2F"/>
    <w:rsid w:val="008161A3"/>
    <w:rsid w:val="00821749"/>
    <w:rsid w:val="00830CCA"/>
    <w:rsid w:val="0083301F"/>
    <w:rsid w:val="00836A36"/>
    <w:rsid w:val="008417FC"/>
    <w:rsid w:val="008448BB"/>
    <w:rsid w:val="008519D8"/>
    <w:rsid w:val="008554A0"/>
    <w:rsid w:val="0086094B"/>
    <w:rsid w:val="00862F7F"/>
    <w:rsid w:val="008776CE"/>
    <w:rsid w:val="008822B6"/>
    <w:rsid w:val="00883D63"/>
    <w:rsid w:val="00884EC4"/>
    <w:rsid w:val="0089315B"/>
    <w:rsid w:val="00896F70"/>
    <w:rsid w:val="008A02FC"/>
    <w:rsid w:val="008B0754"/>
    <w:rsid w:val="008B63C4"/>
    <w:rsid w:val="008B6954"/>
    <w:rsid w:val="008F2182"/>
    <w:rsid w:val="008F2D23"/>
    <w:rsid w:val="00905001"/>
    <w:rsid w:val="00940B70"/>
    <w:rsid w:val="00946105"/>
    <w:rsid w:val="00954F9B"/>
    <w:rsid w:val="0095505F"/>
    <w:rsid w:val="009712D8"/>
    <w:rsid w:val="00973D20"/>
    <w:rsid w:val="00982D1E"/>
    <w:rsid w:val="00984A7E"/>
    <w:rsid w:val="009875DD"/>
    <w:rsid w:val="009950A9"/>
    <w:rsid w:val="00995D20"/>
    <w:rsid w:val="0099650E"/>
    <w:rsid w:val="009A00EC"/>
    <w:rsid w:val="009A4C1F"/>
    <w:rsid w:val="009B1430"/>
    <w:rsid w:val="009B2B6C"/>
    <w:rsid w:val="009B5BEE"/>
    <w:rsid w:val="009C0363"/>
    <w:rsid w:val="009C0FB4"/>
    <w:rsid w:val="009C3B25"/>
    <w:rsid w:val="009F2704"/>
    <w:rsid w:val="00A057D2"/>
    <w:rsid w:val="00A24BAE"/>
    <w:rsid w:val="00A36CFA"/>
    <w:rsid w:val="00A37FF2"/>
    <w:rsid w:val="00A467D5"/>
    <w:rsid w:val="00A561A1"/>
    <w:rsid w:val="00A967A3"/>
    <w:rsid w:val="00AA2E56"/>
    <w:rsid w:val="00AA31DB"/>
    <w:rsid w:val="00AD4506"/>
    <w:rsid w:val="00AF4C91"/>
    <w:rsid w:val="00B02073"/>
    <w:rsid w:val="00B0386B"/>
    <w:rsid w:val="00B135D3"/>
    <w:rsid w:val="00B24415"/>
    <w:rsid w:val="00B50A18"/>
    <w:rsid w:val="00B512F0"/>
    <w:rsid w:val="00B61984"/>
    <w:rsid w:val="00B71E28"/>
    <w:rsid w:val="00B83562"/>
    <w:rsid w:val="00B8389F"/>
    <w:rsid w:val="00B84F75"/>
    <w:rsid w:val="00B92A44"/>
    <w:rsid w:val="00BC2A2C"/>
    <w:rsid w:val="00BC627F"/>
    <w:rsid w:val="00BD70B7"/>
    <w:rsid w:val="00BE2D34"/>
    <w:rsid w:val="00BE3FB5"/>
    <w:rsid w:val="00BE60AA"/>
    <w:rsid w:val="00BE6B25"/>
    <w:rsid w:val="00BF4222"/>
    <w:rsid w:val="00BF45A9"/>
    <w:rsid w:val="00C13F33"/>
    <w:rsid w:val="00C169CB"/>
    <w:rsid w:val="00C25DAE"/>
    <w:rsid w:val="00C30D6C"/>
    <w:rsid w:val="00C51009"/>
    <w:rsid w:val="00C618A5"/>
    <w:rsid w:val="00C66313"/>
    <w:rsid w:val="00C717C2"/>
    <w:rsid w:val="00C7233C"/>
    <w:rsid w:val="00C74052"/>
    <w:rsid w:val="00C96949"/>
    <w:rsid w:val="00C97249"/>
    <w:rsid w:val="00CB266D"/>
    <w:rsid w:val="00CB659F"/>
    <w:rsid w:val="00CB6D77"/>
    <w:rsid w:val="00CB7A84"/>
    <w:rsid w:val="00CC6EC1"/>
    <w:rsid w:val="00CD430C"/>
    <w:rsid w:val="00CE730D"/>
    <w:rsid w:val="00CE74AB"/>
    <w:rsid w:val="00CF3793"/>
    <w:rsid w:val="00CF650F"/>
    <w:rsid w:val="00D07ED5"/>
    <w:rsid w:val="00D204C2"/>
    <w:rsid w:val="00D3233A"/>
    <w:rsid w:val="00D41206"/>
    <w:rsid w:val="00D81104"/>
    <w:rsid w:val="00D84C87"/>
    <w:rsid w:val="00D9328F"/>
    <w:rsid w:val="00D974C2"/>
    <w:rsid w:val="00DA490A"/>
    <w:rsid w:val="00DA6449"/>
    <w:rsid w:val="00DA672A"/>
    <w:rsid w:val="00DB60D6"/>
    <w:rsid w:val="00DB632D"/>
    <w:rsid w:val="00DD49E7"/>
    <w:rsid w:val="00E0566F"/>
    <w:rsid w:val="00E11795"/>
    <w:rsid w:val="00E24896"/>
    <w:rsid w:val="00E248E4"/>
    <w:rsid w:val="00E275E7"/>
    <w:rsid w:val="00E351FC"/>
    <w:rsid w:val="00E4038A"/>
    <w:rsid w:val="00E50080"/>
    <w:rsid w:val="00E65264"/>
    <w:rsid w:val="00E65B8F"/>
    <w:rsid w:val="00E81C2A"/>
    <w:rsid w:val="00E8266A"/>
    <w:rsid w:val="00ED269F"/>
    <w:rsid w:val="00EE1B70"/>
    <w:rsid w:val="00F43B7B"/>
    <w:rsid w:val="00F646D1"/>
    <w:rsid w:val="00F9600B"/>
    <w:rsid w:val="00FD0B1D"/>
    <w:rsid w:val="00FD69EC"/>
    <w:rsid w:val="00FE17F2"/>
    <w:rsid w:val="00FE77AC"/>
    <w:rsid w:val="00FF43C3"/>
    <w:rsid w:val="00FF70A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F7E"/>
  <w15:docId w15:val="{A6CF58C0-7F6C-4CC4-BB82-662AF9F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1B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F1B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F1B8B"/>
  </w:style>
  <w:style w:type="paragraph" w:customStyle="1" w:styleId="Corpo">
    <w:name w:val="Corpo"/>
    <w:rsid w:val="00812A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it-IT"/>
    </w:rPr>
  </w:style>
  <w:style w:type="table" w:styleId="Grigliatabella">
    <w:name w:val="Table Grid"/>
    <w:basedOn w:val="Tabellanormale"/>
    <w:uiPriority w:val="39"/>
    <w:rsid w:val="00B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72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69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35BB8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B4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4CC9"/>
    <w:rPr>
      <w:rFonts w:ascii="Times New Roman" w:eastAsia="Times New Roman" w:hAnsi="Times New Roman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5E58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87A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587A"/>
    <w:rPr>
      <w:kern w:val="2"/>
      <w:sz w:val="20"/>
      <w:szCs w:val="20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87A"/>
    <w:rPr>
      <w:b/>
      <w:bCs/>
      <w:kern w:val="0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587A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A630-59A3-499D-A98D-2475B11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TAIC802004 - G. GALILEI</cp:lastModifiedBy>
  <cp:revision>6</cp:revision>
  <cp:lastPrinted>2023-03-15T12:36:00Z</cp:lastPrinted>
  <dcterms:created xsi:type="dcterms:W3CDTF">2023-10-02T07:02:00Z</dcterms:created>
  <dcterms:modified xsi:type="dcterms:W3CDTF">2023-10-02T07:26:00Z</dcterms:modified>
</cp:coreProperties>
</file>